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27ADB" w14:textId="0936A79D" w:rsidR="006F2E18" w:rsidRPr="00874095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874095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442D168A" wp14:editId="10C6768A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FE81F" w14:textId="77777777" w:rsidR="006F2E18" w:rsidRPr="00B32FA7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32FA7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32D8A875" w14:textId="77777777" w:rsidR="007617CA" w:rsidRPr="00B32FA7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32FA7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3CC35703" w14:textId="77777777" w:rsidR="006F2E18" w:rsidRPr="00B32FA7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2CEDE502" w14:textId="7E10EA02" w:rsidR="006F2E18" w:rsidRPr="00B32FA7" w:rsidRDefault="00654A60" w:rsidP="006F2E1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B32FA7">
        <w:rPr>
          <w:rFonts w:ascii="Times New Roman" w:hAnsi="Times New Roman" w:cs="Times New Roman"/>
          <w:b/>
          <w:sz w:val="32"/>
          <w:szCs w:val="32"/>
          <w:lang w:val="en-US"/>
        </w:rPr>
        <w:t>Food production technology</w:t>
      </w:r>
    </w:p>
    <w:p w14:paraId="3D774C2D" w14:textId="77777777" w:rsidR="006F2E18" w:rsidRPr="00B32FA7" w:rsidRDefault="006F2E18" w:rsidP="006F2E18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B32FA7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24B23B02" w14:textId="77777777" w:rsidR="006F2E18" w:rsidRPr="00B32FA7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648E7B57" w14:textId="77777777" w:rsidR="006F2E18" w:rsidRPr="00874095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095">
        <w:rPr>
          <w:rFonts w:ascii="Times New Roman" w:hAnsi="Times New Roman" w:cs="Times New Roman"/>
          <w:b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6F2E18" w:rsidRPr="00874095" w14:paraId="4CBD8DFA" w14:textId="77777777" w:rsidTr="00AE39F2">
        <w:tc>
          <w:tcPr>
            <w:tcW w:w="5382" w:type="dxa"/>
            <w:gridSpan w:val="2"/>
          </w:tcPr>
          <w:p w14:paraId="491E9A9D" w14:textId="77777777" w:rsidR="006F2E18" w:rsidRPr="00B32FA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361E42FE" w14:textId="77777777" w:rsidR="006F2E18" w:rsidRPr="00B32FA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41FCC877" w14:textId="77777777" w:rsidR="006F2E18" w:rsidRPr="00B32FA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9A34DEE" w14:textId="77777777" w:rsidR="006F2E18" w:rsidRPr="00B32FA7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513BBD58" w14:textId="3AEAE1D1" w:rsidR="006F2E18" w:rsidRDefault="008E31C9" w:rsidP="00722E5D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Hospitality &amp; Catering</w:t>
            </w:r>
          </w:p>
          <w:p w14:paraId="463A74FD" w14:textId="77777777" w:rsidR="0008267D" w:rsidRPr="0008267D" w:rsidRDefault="0008267D" w:rsidP="000826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DBC636" w14:textId="77777777" w:rsidR="006F2E18" w:rsidRPr="00874095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Level of Study</w:t>
            </w:r>
          </w:p>
          <w:p w14:paraId="394FFF60" w14:textId="6AD2E12E" w:rsidR="006F2E18" w:rsidRPr="00874095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Bachelor's degree studies</w:t>
            </w:r>
          </w:p>
          <w:p w14:paraId="4D04E628" w14:textId="77777777" w:rsidR="006F2E18" w:rsidRPr="00874095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E7608" w14:textId="77777777" w:rsidR="006F2E18" w:rsidRPr="00874095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Form of study</w:t>
            </w:r>
          </w:p>
          <w:p w14:paraId="7002E127" w14:textId="61DBA3DC" w:rsidR="006F2E18" w:rsidRPr="00874095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Full-time/part-time studies</w:t>
            </w:r>
          </w:p>
          <w:p w14:paraId="3984839D" w14:textId="77777777" w:rsidR="006F2E18" w:rsidRPr="00874095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9EDFC" w14:textId="77777777" w:rsidR="006F2E18" w:rsidRPr="00874095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Profile of studies</w:t>
            </w:r>
          </w:p>
          <w:p w14:paraId="16EBAF1F" w14:textId="77777777" w:rsidR="006F2E18" w:rsidRPr="00874095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Practical profile</w:t>
            </w:r>
          </w:p>
        </w:tc>
        <w:tc>
          <w:tcPr>
            <w:tcW w:w="3680" w:type="dxa"/>
          </w:tcPr>
          <w:p w14:paraId="6AA9F22E" w14:textId="77777777" w:rsidR="006F2E18" w:rsidRPr="00874095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Didactic cycle </w:t>
            </w:r>
          </w:p>
          <w:p w14:paraId="14BCB837" w14:textId="3D61E2AD" w:rsidR="006F2E18" w:rsidRPr="00874095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2023/ 2024</w:t>
            </w:r>
          </w:p>
          <w:p w14:paraId="26F3BFDE" w14:textId="77777777" w:rsidR="006F2E18" w:rsidRPr="00874095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B0F2F" w14:textId="77777777" w:rsidR="008E31C9" w:rsidRPr="00874095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Class Code</w:t>
            </w:r>
          </w:p>
          <w:p w14:paraId="6F9A7901" w14:textId="4602FBFA" w:rsidR="006F2E18" w:rsidRPr="00874095" w:rsidRDefault="00654A60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 xml:space="preserve">Food production technology </w:t>
            </w:r>
          </w:p>
          <w:p w14:paraId="6D52C3F6" w14:textId="77777777" w:rsidR="008E31C9" w:rsidRPr="00874095" w:rsidRDefault="008E31C9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10ADC" w14:textId="77777777" w:rsidR="006F2E18" w:rsidRPr="00874095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Languages of instruction</w:t>
            </w:r>
          </w:p>
          <w:p w14:paraId="52AA5830" w14:textId="26EF7775" w:rsidR="006F2E18" w:rsidRPr="00874095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Polish</w:t>
            </w:r>
          </w:p>
          <w:p w14:paraId="6C06011A" w14:textId="77777777" w:rsidR="006F2E18" w:rsidRPr="00874095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53037" w14:textId="77777777" w:rsidR="006F2E18" w:rsidRPr="00874095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Obligatory</w:t>
            </w:r>
          </w:p>
          <w:p w14:paraId="6DF78BDD" w14:textId="6847A03D" w:rsidR="006F2E18" w:rsidRPr="00874095" w:rsidRDefault="000F454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Obligatory</w:t>
            </w:r>
          </w:p>
        </w:tc>
      </w:tr>
      <w:tr w:rsidR="006F2E18" w:rsidRPr="00874095" w14:paraId="65D47418" w14:textId="77777777" w:rsidTr="0047572A">
        <w:tc>
          <w:tcPr>
            <w:tcW w:w="2263" w:type="dxa"/>
            <w:vAlign w:val="center"/>
          </w:tcPr>
          <w:p w14:paraId="5A4DDDA6" w14:textId="199F9869" w:rsidR="0047572A" w:rsidRPr="00874095" w:rsidRDefault="006F2E18" w:rsidP="004757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5B91075D" w14:textId="1AA6B5C9" w:rsidR="0047572A" w:rsidRPr="00874095" w:rsidRDefault="0063288C" w:rsidP="004757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Józef Zawadzki, PhD</w:t>
            </w:r>
          </w:p>
        </w:tc>
      </w:tr>
      <w:tr w:rsidR="006F2E18" w:rsidRPr="00874095" w14:paraId="7D9991D5" w14:textId="77777777" w:rsidTr="0047572A">
        <w:tc>
          <w:tcPr>
            <w:tcW w:w="2263" w:type="dxa"/>
            <w:vAlign w:val="center"/>
          </w:tcPr>
          <w:p w14:paraId="3AEAD894" w14:textId="089897FF" w:rsidR="0047572A" w:rsidRPr="00874095" w:rsidRDefault="006F2E18" w:rsidP="0024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vAlign w:val="center"/>
          </w:tcPr>
          <w:p w14:paraId="749B1C4C" w14:textId="403703F5" w:rsidR="0063288C" w:rsidRPr="004D2CEF" w:rsidRDefault="0063288C" w:rsidP="00632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Józef Zawadzki, PhD</w:t>
            </w:r>
          </w:p>
        </w:tc>
      </w:tr>
    </w:tbl>
    <w:p w14:paraId="077C8CE5" w14:textId="77777777" w:rsidR="006F2E18" w:rsidRPr="00874095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874095" w14:paraId="4F460CC7" w14:textId="77777777" w:rsidTr="00F262DB">
        <w:tc>
          <w:tcPr>
            <w:tcW w:w="2263" w:type="dxa"/>
          </w:tcPr>
          <w:p w14:paraId="5035F20D" w14:textId="77777777" w:rsidR="00F262DB" w:rsidRPr="00874095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4093B3CA" w14:textId="38168F21" w:rsidR="00F262DB" w:rsidRPr="00874095" w:rsidRDefault="00F262DB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Semester 5</w:t>
            </w:r>
          </w:p>
        </w:tc>
        <w:tc>
          <w:tcPr>
            <w:tcW w:w="4395" w:type="dxa"/>
          </w:tcPr>
          <w:p w14:paraId="7D6528C4" w14:textId="77777777" w:rsidR="00F262DB" w:rsidRPr="00B32FA7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2CD9E5FC" w14:textId="107FCD35" w:rsidR="00F262DB" w:rsidRPr="00874095" w:rsidRDefault="0063288C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Lecture /8/ classes/8/ credit</w:t>
            </w:r>
          </w:p>
        </w:tc>
        <w:tc>
          <w:tcPr>
            <w:tcW w:w="2404" w:type="dxa"/>
          </w:tcPr>
          <w:p w14:paraId="38A57B99" w14:textId="77777777" w:rsidR="00F262DB" w:rsidRPr="00874095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6C21299B" w14:textId="6CC41EB0" w:rsidR="00AA3D52" w:rsidRPr="00874095" w:rsidRDefault="00654A60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</w:tr>
    </w:tbl>
    <w:p w14:paraId="4D6516AB" w14:textId="77777777" w:rsidR="00F262DB" w:rsidRPr="00874095" w:rsidRDefault="00F262DB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DB4827" w:rsidRPr="00874095" w14:paraId="2E4E2E96" w14:textId="77777777" w:rsidTr="00227F32">
        <w:tc>
          <w:tcPr>
            <w:tcW w:w="2263" w:type="dxa"/>
          </w:tcPr>
          <w:p w14:paraId="5F479315" w14:textId="77777777" w:rsidR="00DB4827" w:rsidRPr="00874095" w:rsidRDefault="00DB4827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57E280FE" w14:textId="3600BB04" w:rsidR="00DB4827" w:rsidRPr="00874095" w:rsidRDefault="00DB4827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Semester 6</w:t>
            </w:r>
          </w:p>
        </w:tc>
        <w:tc>
          <w:tcPr>
            <w:tcW w:w="4395" w:type="dxa"/>
          </w:tcPr>
          <w:p w14:paraId="277B78F3" w14:textId="77777777" w:rsidR="00DB4827" w:rsidRPr="00B32FA7" w:rsidRDefault="00DB4827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46DBD29A" w14:textId="35477173" w:rsidR="00DB4827" w:rsidRPr="00874095" w:rsidRDefault="00DB4827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Lecture /8/ classes/8/ credit</w:t>
            </w:r>
          </w:p>
        </w:tc>
        <w:tc>
          <w:tcPr>
            <w:tcW w:w="2404" w:type="dxa"/>
          </w:tcPr>
          <w:p w14:paraId="7A2B2CFE" w14:textId="77777777" w:rsidR="00DB4827" w:rsidRPr="00874095" w:rsidRDefault="00DB4827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6569FE50" w14:textId="59443CE3" w:rsidR="00DB4827" w:rsidRPr="00874095" w:rsidRDefault="00DB4827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</w:tr>
    </w:tbl>
    <w:p w14:paraId="2D1740DF" w14:textId="77777777" w:rsidR="0042358D" w:rsidRDefault="0042358D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C6F008" w14:textId="77777777" w:rsidR="004D2CEF" w:rsidRPr="00874095" w:rsidRDefault="004D2CEF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0EDA48" w14:textId="060FF42E" w:rsidR="00F262DB" w:rsidRPr="00874095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095">
        <w:rPr>
          <w:rFonts w:ascii="Times New Roman" w:hAnsi="Times New Roman" w:cs="Times New Roman"/>
          <w:b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7C19B2" w:rsidRPr="00874095" w14:paraId="4ACE30FC" w14:textId="77777777" w:rsidTr="00874095">
        <w:tc>
          <w:tcPr>
            <w:tcW w:w="988" w:type="dxa"/>
          </w:tcPr>
          <w:p w14:paraId="07D8DFAA" w14:textId="77777777" w:rsidR="00F262DB" w:rsidRPr="00874095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8074" w:type="dxa"/>
          </w:tcPr>
          <w:p w14:paraId="260938A1" w14:textId="77777777" w:rsidR="00F262DB" w:rsidRPr="00874095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</w:p>
        </w:tc>
      </w:tr>
      <w:tr w:rsidR="00EE53C2" w:rsidRPr="00B32FA7" w14:paraId="0C1B0D03" w14:textId="77777777" w:rsidTr="00874095">
        <w:tc>
          <w:tcPr>
            <w:tcW w:w="988" w:type="dxa"/>
          </w:tcPr>
          <w:p w14:paraId="633A0BBC" w14:textId="77777777" w:rsidR="00F262DB" w:rsidRPr="00874095" w:rsidRDefault="00F262DB" w:rsidP="004D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44E1237B" w14:textId="2BBB7AF5" w:rsidR="00F262DB" w:rsidRPr="00B32FA7" w:rsidRDefault="00D72DAA" w:rsidP="004D2CE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familiarizing students with basic knowledge in the field of food production technology</w:t>
            </w:r>
          </w:p>
        </w:tc>
      </w:tr>
      <w:tr w:rsidR="00EE53C2" w:rsidRPr="00B32FA7" w14:paraId="5F6F4DB7" w14:textId="77777777" w:rsidTr="00874095">
        <w:tc>
          <w:tcPr>
            <w:tcW w:w="988" w:type="dxa"/>
          </w:tcPr>
          <w:p w14:paraId="04CEF214" w14:textId="77777777" w:rsidR="00F262DB" w:rsidRPr="00874095" w:rsidRDefault="00F262DB" w:rsidP="004D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12298F68" w14:textId="29E0AF8D" w:rsidR="00F262DB" w:rsidRPr="00B32FA7" w:rsidRDefault="00D72DAA" w:rsidP="004D2CE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creating the basis for mastering knowledge in the field of organization of technological processes</w:t>
            </w:r>
          </w:p>
        </w:tc>
      </w:tr>
      <w:tr w:rsidR="00EE53C2" w:rsidRPr="00B32FA7" w14:paraId="5D47F822" w14:textId="77777777" w:rsidTr="00874095">
        <w:tc>
          <w:tcPr>
            <w:tcW w:w="988" w:type="dxa"/>
          </w:tcPr>
          <w:p w14:paraId="4C054384" w14:textId="77777777" w:rsidR="00F262DB" w:rsidRPr="00874095" w:rsidRDefault="00F262DB" w:rsidP="004D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00FBF739" w14:textId="5268CE76" w:rsidR="00F262DB" w:rsidRPr="00B32FA7" w:rsidRDefault="00D72DAA" w:rsidP="004D2CE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familiarizing students with the principles of rational course of the technological process</w:t>
            </w:r>
          </w:p>
        </w:tc>
      </w:tr>
      <w:tr w:rsidR="00EE53C2" w:rsidRPr="00B32FA7" w14:paraId="4C8A3AE4" w14:textId="77777777" w:rsidTr="00874095">
        <w:tc>
          <w:tcPr>
            <w:tcW w:w="988" w:type="dxa"/>
          </w:tcPr>
          <w:p w14:paraId="2D07138F" w14:textId="77777777" w:rsidR="00F262DB" w:rsidRPr="00874095" w:rsidRDefault="00F262DB" w:rsidP="004D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038626C6" w14:textId="7FF3213E" w:rsidR="00F262DB" w:rsidRPr="00B32FA7" w:rsidRDefault="00D72DAA" w:rsidP="004D2CEF">
            <w:pPr>
              <w:suppressAutoHyphens/>
              <w:spacing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show students and familiarize them with the interdependencies between nutrition and human health</w:t>
            </w:r>
          </w:p>
        </w:tc>
      </w:tr>
    </w:tbl>
    <w:p w14:paraId="7F8286E4" w14:textId="77777777" w:rsidR="00F262DB" w:rsidRPr="00B32FA7" w:rsidRDefault="00F262DB" w:rsidP="00F262D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BC16C24" w14:textId="77777777" w:rsidR="00EE53C2" w:rsidRPr="00B32FA7" w:rsidRDefault="00F262DB" w:rsidP="00EE53C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32FA7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  <w:r w:rsidR="007C0C5C" w:rsidRPr="00B32FA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F21637B" w14:textId="1F3D3308" w:rsidR="00F262DB" w:rsidRPr="00B32FA7" w:rsidRDefault="00023BB8" w:rsidP="0008267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32FA7">
        <w:rPr>
          <w:rFonts w:ascii="Times New Roman" w:hAnsi="Times New Roman" w:cs="Times New Roman"/>
          <w:sz w:val="24"/>
          <w:szCs w:val="24"/>
          <w:lang w:val="en-US"/>
        </w:rPr>
        <w:t>- Knowledge of the principles of rational nutrition</w:t>
      </w:r>
    </w:p>
    <w:p w14:paraId="43420BCA" w14:textId="1D7D250A" w:rsidR="00023BB8" w:rsidRPr="00B32FA7" w:rsidRDefault="00023BB8" w:rsidP="0008267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32FA7">
        <w:rPr>
          <w:rFonts w:ascii="Times New Roman" w:hAnsi="Times New Roman" w:cs="Times New Roman"/>
          <w:sz w:val="24"/>
          <w:szCs w:val="24"/>
          <w:lang w:val="en-US"/>
        </w:rPr>
        <w:t>- Knowledge of commodity characteristics of food</w:t>
      </w:r>
    </w:p>
    <w:p w14:paraId="6EF24C55" w14:textId="77777777" w:rsidR="00F262DB" w:rsidRPr="00B32FA7" w:rsidRDefault="00F262DB" w:rsidP="00F262D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0675363" w14:textId="77777777" w:rsidR="00F262DB" w:rsidRPr="00874095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095">
        <w:rPr>
          <w:rFonts w:ascii="Times New Roman" w:hAnsi="Times New Roman" w:cs="Times New Roman"/>
          <w:b/>
          <w:sz w:val="24"/>
          <w:szCs w:val="24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5"/>
        <w:gridCol w:w="2105"/>
        <w:gridCol w:w="2232"/>
      </w:tblGrid>
      <w:tr w:rsidR="002D0CAA" w:rsidRPr="00B32FA7" w14:paraId="488F8794" w14:textId="77777777" w:rsidTr="004D2CEF">
        <w:tc>
          <w:tcPr>
            <w:tcW w:w="620" w:type="dxa"/>
          </w:tcPr>
          <w:p w14:paraId="76F6D634" w14:textId="77777777" w:rsidR="00F262DB" w:rsidRPr="00874095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4053" w:type="dxa"/>
          </w:tcPr>
          <w:p w14:paraId="76846F8A" w14:textId="77777777" w:rsidR="00F262DB" w:rsidRPr="00B32FA7" w:rsidRDefault="00F262DB" w:rsidP="0087409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</w:tcPr>
          <w:p w14:paraId="51B7FBA4" w14:textId="77777777" w:rsidR="00F262DB" w:rsidRPr="00B32FA7" w:rsidRDefault="00F262DB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</w:tcPr>
          <w:p w14:paraId="1A3D9BD2" w14:textId="77777777" w:rsidR="00F262DB" w:rsidRPr="00B32FA7" w:rsidRDefault="00F262DB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2D0CAA" w:rsidRPr="00874095" w14:paraId="51636011" w14:textId="77777777" w:rsidTr="004D2CEF">
        <w:tc>
          <w:tcPr>
            <w:tcW w:w="9062" w:type="dxa"/>
            <w:gridSpan w:val="4"/>
          </w:tcPr>
          <w:p w14:paraId="45510CC3" w14:textId="77777777" w:rsidR="00B14F8F" w:rsidRPr="00874095" w:rsidRDefault="00B14F8F" w:rsidP="00874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2D0CAA" w:rsidRPr="00874095" w14:paraId="5A9D1144" w14:textId="77777777" w:rsidTr="004D2CEF">
        <w:tc>
          <w:tcPr>
            <w:tcW w:w="620" w:type="dxa"/>
          </w:tcPr>
          <w:p w14:paraId="6C695419" w14:textId="77777777" w:rsidR="00AF54A3" w:rsidRPr="00874095" w:rsidRDefault="00AF54A3" w:rsidP="00AF5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1FCC40D0" w14:textId="723E6B07" w:rsidR="00AF54A3" w:rsidRPr="00B32FA7" w:rsidRDefault="00BF3327" w:rsidP="00874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Has advanced knowledge of the scientific discipline specified for the field of tourism and recreation and knows its connections with other scientific disciplines </w:t>
            </w:r>
          </w:p>
        </w:tc>
        <w:tc>
          <w:tcPr>
            <w:tcW w:w="2134" w:type="dxa"/>
          </w:tcPr>
          <w:p w14:paraId="79DF3D9B" w14:textId="41BDC22F" w:rsidR="00AF54A3" w:rsidRPr="00874095" w:rsidRDefault="00AF54A3" w:rsidP="00AF5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044B5F8B" w14:textId="56D063EE" w:rsidR="00AF54A3" w:rsidRPr="00874095" w:rsidRDefault="00AF54A3" w:rsidP="00AF5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  <w:tr w:rsidR="002D0CAA" w:rsidRPr="00874095" w14:paraId="0499EDAB" w14:textId="77777777" w:rsidTr="004D2CEF">
        <w:tc>
          <w:tcPr>
            <w:tcW w:w="620" w:type="dxa"/>
          </w:tcPr>
          <w:p w14:paraId="56AC3944" w14:textId="77777777" w:rsidR="00AF54A3" w:rsidRPr="00874095" w:rsidRDefault="00AF54A3" w:rsidP="00AF5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53" w:type="dxa"/>
          </w:tcPr>
          <w:p w14:paraId="281DBE32" w14:textId="10D76F46" w:rsidR="00AF54A3" w:rsidRPr="00B32FA7" w:rsidRDefault="00BF3327" w:rsidP="00874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Knows and understands advanced terminology related to tourism and recreation in the chosen specialty, including </w:t>
            </w:r>
            <w:r w:rsidRPr="00B32FA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advanced terminology related to food production technology</w:t>
            </w:r>
          </w:p>
        </w:tc>
        <w:tc>
          <w:tcPr>
            <w:tcW w:w="2134" w:type="dxa"/>
          </w:tcPr>
          <w:p w14:paraId="18164B80" w14:textId="6B9F9163" w:rsidR="00AF54A3" w:rsidRPr="00874095" w:rsidRDefault="00AF54A3" w:rsidP="00AF5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eastAsia="Calibri" w:hAnsi="Times New Roman" w:cs="Times New Roman"/>
                <w:sz w:val="24"/>
                <w:szCs w:val="24"/>
              </w:rPr>
              <w:t>K_W02</w:t>
            </w:r>
          </w:p>
        </w:tc>
        <w:tc>
          <w:tcPr>
            <w:tcW w:w="2255" w:type="dxa"/>
          </w:tcPr>
          <w:p w14:paraId="2A5B1DFB" w14:textId="71F4D68F" w:rsidR="00AF54A3" w:rsidRPr="00874095" w:rsidRDefault="00AF54A3" w:rsidP="00AF5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  <w:tr w:rsidR="00695B4B" w:rsidRPr="00874095" w14:paraId="0CDBA009" w14:textId="77777777" w:rsidTr="004D2CEF">
        <w:tc>
          <w:tcPr>
            <w:tcW w:w="620" w:type="dxa"/>
          </w:tcPr>
          <w:p w14:paraId="396499E3" w14:textId="49B304C9" w:rsidR="00695B4B" w:rsidRPr="00874095" w:rsidRDefault="00695B4B" w:rsidP="00695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W3</w:t>
            </w:r>
          </w:p>
        </w:tc>
        <w:tc>
          <w:tcPr>
            <w:tcW w:w="4053" w:type="dxa"/>
          </w:tcPr>
          <w:p w14:paraId="63706ECE" w14:textId="57A1433F" w:rsidR="00695B4B" w:rsidRPr="00B32FA7" w:rsidRDefault="00695B4B" w:rsidP="00874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the rules of occupational health and safety</w:t>
            </w:r>
          </w:p>
        </w:tc>
        <w:tc>
          <w:tcPr>
            <w:tcW w:w="2134" w:type="dxa"/>
          </w:tcPr>
          <w:p w14:paraId="6B57D0C4" w14:textId="6CCCBD12" w:rsidR="00695B4B" w:rsidRPr="00874095" w:rsidRDefault="00695B4B" w:rsidP="00695B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K_W03</w:t>
            </w:r>
          </w:p>
        </w:tc>
        <w:tc>
          <w:tcPr>
            <w:tcW w:w="2255" w:type="dxa"/>
          </w:tcPr>
          <w:p w14:paraId="22F0D9AE" w14:textId="5017F5DF" w:rsidR="00695B4B" w:rsidRPr="00874095" w:rsidRDefault="00695B4B" w:rsidP="00695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  <w:tr w:rsidR="00695B4B" w:rsidRPr="00874095" w14:paraId="639389BC" w14:textId="77777777" w:rsidTr="004D2CEF">
        <w:tc>
          <w:tcPr>
            <w:tcW w:w="9062" w:type="dxa"/>
            <w:gridSpan w:val="4"/>
          </w:tcPr>
          <w:p w14:paraId="3F2402FD" w14:textId="77777777" w:rsidR="00695B4B" w:rsidRPr="00874095" w:rsidRDefault="00695B4B" w:rsidP="00874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Skills – Student:</w:t>
            </w:r>
          </w:p>
        </w:tc>
      </w:tr>
      <w:tr w:rsidR="00695B4B" w:rsidRPr="00874095" w14:paraId="55AA30C9" w14:textId="77777777" w:rsidTr="004D2CEF">
        <w:tc>
          <w:tcPr>
            <w:tcW w:w="620" w:type="dxa"/>
          </w:tcPr>
          <w:p w14:paraId="2E17EBBB" w14:textId="77777777" w:rsidR="00695B4B" w:rsidRPr="00874095" w:rsidRDefault="00695B4B" w:rsidP="00695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66BB3721" w14:textId="12D7D9D8" w:rsidR="00695B4B" w:rsidRPr="00B32FA7" w:rsidRDefault="00695B4B" w:rsidP="0087409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communicate with an individual and a social group on important problems in tourism and recreation, including</w:t>
            </w:r>
            <w:r w:rsidRPr="00B32FA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the  technology of food production </w:t>
            </w:r>
          </w:p>
        </w:tc>
        <w:tc>
          <w:tcPr>
            <w:tcW w:w="2134" w:type="dxa"/>
          </w:tcPr>
          <w:p w14:paraId="373ED0CB" w14:textId="07675D9D" w:rsidR="00695B4B" w:rsidRPr="00874095" w:rsidRDefault="00695B4B" w:rsidP="00695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eastAsia="Calibri" w:hAnsi="Times New Roman" w:cs="Times New Roman"/>
                <w:sz w:val="24"/>
                <w:szCs w:val="24"/>
              </w:rPr>
              <w:t>K_U01</w:t>
            </w:r>
          </w:p>
        </w:tc>
        <w:tc>
          <w:tcPr>
            <w:tcW w:w="2255" w:type="dxa"/>
          </w:tcPr>
          <w:p w14:paraId="4265BDCB" w14:textId="77777777" w:rsidR="00695B4B" w:rsidRPr="00874095" w:rsidRDefault="00695B4B" w:rsidP="00695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43374" w14:textId="77777777" w:rsidR="00695B4B" w:rsidRPr="00874095" w:rsidRDefault="00695B4B" w:rsidP="00695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084DA818" w14:textId="77777777" w:rsidR="00695B4B" w:rsidRPr="00874095" w:rsidRDefault="00695B4B" w:rsidP="00695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final work,</w:t>
            </w:r>
          </w:p>
          <w:p w14:paraId="7FDCD37C" w14:textId="3A6EAC68" w:rsidR="00695B4B" w:rsidRPr="00874095" w:rsidRDefault="00695B4B" w:rsidP="00695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examination</w:t>
            </w:r>
          </w:p>
        </w:tc>
      </w:tr>
      <w:tr w:rsidR="00695B4B" w:rsidRPr="00874095" w14:paraId="08654218" w14:textId="77777777" w:rsidTr="004D2CEF">
        <w:tc>
          <w:tcPr>
            <w:tcW w:w="620" w:type="dxa"/>
          </w:tcPr>
          <w:p w14:paraId="7D1E68DB" w14:textId="77777777" w:rsidR="00695B4B" w:rsidRPr="00874095" w:rsidRDefault="00695B4B" w:rsidP="00695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53" w:type="dxa"/>
          </w:tcPr>
          <w:p w14:paraId="12A99199" w14:textId="4EC6A2C1" w:rsidR="00695B4B" w:rsidRPr="00B32FA7" w:rsidRDefault="00695B4B" w:rsidP="00874095">
            <w:pPr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Can identify the problems of different social groups in terms of needs in the </w:t>
            </w: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field of tourism and recreation</w:t>
            </w:r>
            <w:r w:rsidRPr="00B32FA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and leading a healthy lifestyle</w:t>
            </w:r>
          </w:p>
        </w:tc>
        <w:tc>
          <w:tcPr>
            <w:tcW w:w="2134" w:type="dxa"/>
          </w:tcPr>
          <w:p w14:paraId="0E434DC3" w14:textId="5DB047FD" w:rsidR="00695B4B" w:rsidRPr="00874095" w:rsidRDefault="00695B4B" w:rsidP="00695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K_U02</w:t>
            </w:r>
          </w:p>
        </w:tc>
        <w:tc>
          <w:tcPr>
            <w:tcW w:w="2255" w:type="dxa"/>
          </w:tcPr>
          <w:p w14:paraId="70904071" w14:textId="77777777" w:rsidR="00695B4B" w:rsidRPr="00874095" w:rsidRDefault="00695B4B" w:rsidP="00695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AE7A3" w14:textId="437A945B" w:rsidR="00695B4B" w:rsidRPr="00874095" w:rsidRDefault="00695B4B" w:rsidP="00695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  <w:tr w:rsidR="00874095" w:rsidRPr="00874095" w14:paraId="1265AF9A" w14:textId="77777777" w:rsidTr="004D2CEF">
        <w:tc>
          <w:tcPr>
            <w:tcW w:w="620" w:type="dxa"/>
          </w:tcPr>
          <w:p w14:paraId="23B17F99" w14:textId="51EEA0F0" w:rsidR="00874095" w:rsidRPr="00874095" w:rsidRDefault="00874095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U3</w:t>
            </w:r>
          </w:p>
        </w:tc>
        <w:tc>
          <w:tcPr>
            <w:tcW w:w="4053" w:type="dxa"/>
          </w:tcPr>
          <w:p w14:paraId="6B78C6E7" w14:textId="07B20F74" w:rsidR="00874095" w:rsidRPr="00B32FA7" w:rsidRDefault="00874095" w:rsidP="00874095">
            <w:pPr>
              <w:pStyle w:val="Tekstkomentarza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Is able to plan, design and implement activities taking into account the applicable standards, norms while observing occupational health and safety </w:t>
            </w:r>
          </w:p>
        </w:tc>
        <w:tc>
          <w:tcPr>
            <w:tcW w:w="2134" w:type="dxa"/>
          </w:tcPr>
          <w:p w14:paraId="13738036" w14:textId="4C31D22D" w:rsidR="00874095" w:rsidRPr="00874095" w:rsidRDefault="00874095" w:rsidP="008740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</w:tc>
        <w:tc>
          <w:tcPr>
            <w:tcW w:w="2255" w:type="dxa"/>
          </w:tcPr>
          <w:p w14:paraId="29C02397" w14:textId="77777777" w:rsidR="004D2CEF" w:rsidRPr="00874095" w:rsidRDefault="004D2CEF" w:rsidP="004D2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510A477F" w14:textId="509A3D9A" w:rsidR="00874095" w:rsidRPr="00874095" w:rsidRDefault="004D2CEF" w:rsidP="004D2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Final work</w:t>
            </w:r>
          </w:p>
        </w:tc>
      </w:tr>
      <w:tr w:rsidR="00874095" w:rsidRPr="00874095" w14:paraId="4F62C881" w14:textId="77777777" w:rsidTr="004D2CEF">
        <w:tc>
          <w:tcPr>
            <w:tcW w:w="9062" w:type="dxa"/>
            <w:gridSpan w:val="4"/>
          </w:tcPr>
          <w:p w14:paraId="1F8BC073" w14:textId="77777777" w:rsidR="00874095" w:rsidRPr="00874095" w:rsidRDefault="00874095" w:rsidP="00874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Social Competences – Student:</w:t>
            </w:r>
          </w:p>
        </w:tc>
      </w:tr>
      <w:tr w:rsidR="00874095" w:rsidRPr="00874095" w14:paraId="423803A7" w14:textId="77777777" w:rsidTr="004D2CEF">
        <w:tc>
          <w:tcPr>
            <w:tcW w:w="620" w:type="dxa"/>
          </w:tcPr>
          <w:p w14:paraId="1BB2D6B4" w14:textId="77777777" w:rsidR="00874095" w:rsidRPr="00874095" w:rsidRDefault="00874095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36E38910" w14:textId="55DFDA2F" w:rsidR="00874095" w:rsidRPr="00B32FA7" w:rsidRDefault="00874095" w:rsidP="0087409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ready for lifelong learning and improving his/her professional and personal competences </w:t>
            </w:r>
          </w:p>
        </w:tc>
        <w:tc>
          <w:tcPr>
            <w:tcW w:w="2134" w:type="dxa"/>
          </w:tcPr>
          <w:p w14:paraId="520E0434" w14:textId="52F08A7A" w:rsidR="00874095" w:rsidRPr="00874095" w:rsidRDefault="00874095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eastAsia="Calibri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4EE81536" w14:textId="77777777" w:rsidR="00874095" w:rsidRPr="00874095" w:rsidRDefault="00874095" w:rsidP="0087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7EC40D1D" w14:textId="483A0EEB" w:rsidR="00874095" w:rsidRPr="00874095" w:rsidRDefault="00874095" w:rsidP="0087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Final work</w:t>
            </w:r>
          </w:p>
        </w:tc>
      </w:tr>
      <w:tr w:rsidR="00874095" w:rsidRPr="00874095" w14:paraId="1BD5B5DF" w14:textId="77777777" w:rsidTr="004D2CEF">
        <w:tc>
          <w:tcPr>
            <w:tcW w:w="620" w:type="dxa"/>
          </w:tcPr>
          <w:p w14:paraId="79F0E9B8" w14:textId="77777777" w:rsidR="00874095" w:rsidRPr="00874095" w:rsidRDefault="00874095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4053" w:type="dxa"/>
          </w:tcPr>
          <w:p w14:paraId="2A431FB2" w14:textId="14D53FE8" w:rsidR="00874095" w:rsidRPr="00B32FA7" w:rsidRDefault="00874095" w:rsidP="00874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willing to recognize the importance of knowledge in solving cognitive and practical problems and to use the knowledge of experts in case of difficulties in solving a problem on their own </w:t>
            </w:r>
          </w:p>
        </w:tc>
        <w:tc>
          <w:tcPr>
            <w:tcW w:w="2134" w:type="dxa"/>
          </w:tcPr>
          <w:p w14:paraId="6C23C036" w14:textId="05EDF4CE" w:rsidR="00874095" w:rsidRPr="00874095" w:rsidRDefault="00874095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eastAsia="Calibri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255" w:type="dxa"/>
          </w:tcPr>
          <w:p w14:paraId="672C3755" w14:textId="77777777" w:rsidR="00874095" w:rsidRPr="00874095" w:rsidRDefault="00874095" w:rsidP="0087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3291BB93" w14:textId="6A99B68D" w:rsidR="00874095" w:rsidRPr="00874095" w:rsidRDefault="00874095" w:rsidP="0087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Assignment</w:t>
            </w:r>
          </w:p>
        </w:tc>
      </w:tr>
    </w:tbl>
    <w:p w14:paraId="1DDE5F7A" w14:textId="77777777" w:rsidR="00BF3327" w:rsidRPr="00874095" w:rsidRDefault="00BF3327" w:rsidP="004D2CEF">
      <w:pPr>
        <w:rPr>
          <w:rFonts w:ascii="Times New Roman" w:hAnsi="Times New Roman" w:cs="Times New Roman"/>
          <w:b/>
          <w:sz w:val="24"/>
          <w:szCs w:val="24"/>
        </w:rPr>
      </w:pPr>
    </w:p>
    <w:p w14:paraId="6D633105" w14:textId="1EEDA4F7" w:rsidR="00B97FF3" w:rsidRPr="00874095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095">
        <w:rPr>
          <w:rFonts w:ascii="Times New Roman" w:hAnsi="Times New Roman" w:cs="Times New Roman"/>
          <w:b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0"/>
        <w:gridCol w:w="1983"/>
        <w:gridCol w:w="2119"/>
      </w:tblGrid>
      <w:tr w:rsidR="001E72F6" w:rsidRPr="004D2CEF" w14:paraId="2785E197" w14:textId="77777777" w:rsidTr="004D2CEF">
        <w:trPr>
          <w:trHeight w:val="146"/>
        </w:trPr>
        <w:tc>
          <w:tcPr>
            <w:tcW w:w="562" w:type="dxa"/>
          </w:tcPr>
          <w:p w14:paraId="115C7D10" w14:textId="77777777" w:rsidR="00B97FF3" w:rsidRPr="004D2CEF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24368630" w14:textId="77777777" w:rsidR="00B97FF3" w:rsidRPr="004D2CEF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b/>
                <w:sz w:val="24"/>
                <w:szCs w:val="24"/>
              </w:rPr>
              <w:t>Curricular content for classes</w:t>
            </w:r>
          </w:p>
        </w:tc>
        <w:tc>
          <w:tcPr>
            <w:tcW w:w="1984" w:type="dxa"/>
          </w:tcPr>
          <w:p w14:paraId="5AC69BD4" w14:textId="77777777" w:rsidR="00B97FF3" w:rsidRPr="004D2CEF" w:rsidRDefault="00B97FF3" w:rsidP="008740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 for classes</w:t>
            </w:r>
          </w:p>
        </w:tc>
        <w:tc>
          <w:tcPr>
            <w:tcW w:w="2121" w:type="dxa"/>
          </w:tcPr>
          <w:p w14:paraId="1054FD4B" w14:textId="77777777" w:rsidR="00B97FF3" w:rsidRPr="004D2CEF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b/>
                <w:sz w:val="24"/>
                <w:szCs w:val="24"/>
              </w:rPr>
              <w:t>Forms of classes</w:t>
            </w:r>
          </w:p>
        </w:tc>
      </w:tr>
      <w:tr w:rsidR="001E72F6" w:rsidRPr="004D2CEF" w14:paraId="66DCB252" w14:textId="77777777" w:rsidTr="004D2CEF">
        <w:tc>
          <w:tcPr>
            <w:tcW w:w="562" w:type="dxa"/>
          </w:tcPr>
          <w:p w14:paraId="562C324C" w14:textId="77777777" w:rsidR="00B97FF3" w:rsidRPr="004D2CEF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789282A5" w14:textId="184C11AE" w:rsidR="00B97FF3" w:rsidRPr="00B32FA7" w:rsidRDefault="00A56E45" w:rsidP="00A56E4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Physicochemical phenomena occurring in the processes of food production, the impact of technological processes on the nutritional value of meals.</w:t>
            </w:r>
          </w:p>
        </w:tc>
        <w:tc>
          <w:tcPr>
            <w:tcW w:w="1984" w:type="dxa"/>
          </w:tcPr>
          <w:p w14:paraId="0BCED26F" w14:textId="4E8C6F43" w:rsidR="006903CE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7748E8AC" w14:textId="77777777" w:rsidR="00695B4B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  <w:p w14:paraId="27AAE981" w14:textId="43131668" w:rsidR="00874095" w:rsidRPr="004D2CEF" w:rsidRDefault="00874095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</w:tcPr>
          <w:p w14:paraId="0AF68D13" w14:textId="77777777" w:rsidR="00B97FF3" w:rsidRPr="004D2CEF" w:rsidRDefault="006903CE" w:rsidP="00873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62CCD38D" w14:textId="25AA87E9" w:rsidR="006903CE" w:rsidRPr="004D2CEF" w:rsidRDefault="006903CE" w:rsidP="00873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1E72F6" w:rsidRPr="004D2CEF" w14:paraId="34307484" w14:textId="77777777" w:rsidTr="004D2CEF">
        <w:tc>
          <w:tcPr>
            <w:tcW w:w="562" w:type="dxa"/>
          </w:tcPr>
          <w:p w14:paraId="3BB1D56C" w14:textId="77777777" w:rsidR="00B97FF3" w:rsidRPr="004D2CEF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05C2DA94" w14:textId="58E30A73" w:rsidR="00B97FF3" w:rsidRPr="00B32FA7" w:rsidRDefault="00541CC2" w:rsidP="00541C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Selected issues of sensory analysis, physiological and psychological foundations of it.</w:t>
            </w:r>
          </w:p>
          <w:p w14:paraId="30555DB6" w14:textId="20896CF2" w:rsidR="00541CC2" w:rsidRPr="004D2CEF" w:rsidRDefault="00541CC2" w:rsidP="004D2CEF">
            <w:pPr>
              <w:pStyle w:val="Tekstkomentarza1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D2CEF">
              <w:rPr>
                <w:rFonts w:ascii="Times New Roman" w:hAnsi="Times New Roman"/>
                <w:sz w:val="24"/>
                <w:szCs w:val="24"/>
                <w:lang w:eastAsia="en-US"/>
              </w:rPr>
              <w:t>Food additives.</w:t>
            </w:r>
          </w:p>
        </w:tc>
        <w:tc>
          <w:tcPr>
            <w:tcW w:w="1984" w:type="dxa"/>
          </w:tcPr>
          <w:p w14:paraId="7469B7C9" w14:textId="77777777" w:rsidR="006903CE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7B23E55E" w14:textId="77777777" w:rsidR="00695B4B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55F8E1E9" w14:textId="2B234388" w:rsidR="00874095" w:rsidRPr="004D2CEF" w:rsidRDefault="00874095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</w:tcPr>
          <w:p w14:paraId="326257F4" w14:textId="77777777" w:rsidR="00B97FF3" w:rsidRPr="004D2CEF" w:rsidRDefault="006903CE" w:rsidP="00873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47FF9CD5" w14:textId="1C54D023" w:rsidR="006903CE" w:rsidRPr="004D2CEF" w:rsidRDefault="006903CE" w:rsidP="00873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1E72F6" w:rsidRPr="004D2CEF" w14:paraId="5EFD65BB" w14:textId="77777777" w:rsidTr="004D2CEF">
        <w:tc>
          <w:tcPr>
            <w:tcW w:w="562" w:type="dxa"/>
          </w:tcPr>
          <w:p w14:paraId="41F2BD53" w14:textId="77777777" w:rsidR="00B97FF3" w:rsidRPr="004D2CEF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26AB491C" w14:textId="77777777" w:rsidR="00541CC2" w:rsidRPr="00B32FA7" w:rsidRDefault="00541CC2" w:rsidP="00541CC2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Spices and their role in culinary technology.</w:t>
            </w:r>
          </w:p>
          <w:p w14:paraId="1855FD09" w14:textId="77777777" w:rsidR="00B97FF3" w:rsidRPr="00B32FA7" w:rsidRDefault="00B97FF3" w:rsidP="004B15D6">
            <w:pPr>
              <w:pStyle w:val="Akapitzlist"/>
              <w:spacing w:before="60"/>
              <w:ind w:left="1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2FC05538" w14:textId="77777777" w:rsidR="00B97FF3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30B2A6DF" w14:textId="77777777" w:rsidR="00695B4B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35D8FA9E" w14:textId="50B8952C" w:rsidR="00874095" w:rsidRPr="004D2CEF" w:rsidRDefault="00874095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</w:tcPr>
          <w:p w14:paraId="69EA6500" w14:textId="77777777" w:rsidR="006903CE" w:rsidRPr="004D2CEF" w:rsidRDefault="006903CE" w:rsidP="00690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601349A7" w14:textId="60319F4B" w:rsidR="00B97FF3" w:rsidRPr="004D2CEF" w:rsidRDefault="006903CE" w:rsidP="00690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1E72F6" w:rsidRPr="004D2CEF" w14:paraId="3E0D2F3A" w14:textId="77777777" w:rsidTr="004D2CEF">
        <w:tc>
          <w:tcPr>
            <w:tcW w:w="562" w:type="dxa"/>
          </w:tcPr>
          <w:p w14:paraId="3A349D83" w14:textId="77777777" w:rsidR="00B97FF3" w:rsidRPr="004D2CEF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245A983E" w14:textId="77777777" w:rsidR="00541CC2" w:rsidRPr="00B32FA7" w:rsidRDefault="00541CC2" w:rsidP="00541CC2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Rules for preparing and storing salads.</w:t>
            </w:r>
          </w:p>
          <w:p w14:paraId="0F8B779F" w14:textId="77777777" w:rsidR="00B97FF3" w:rsidRPr="00B32FA7" w:rsidRDefault="00B97FF3" w:rsidP="00541CC2">
            <w:pPr>
              <w:pStyle w:val="Tekstpodstawowy"/>
              <w:spacing w:before="6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31938152" w14:textId="77777777" w:rsidR="00B97FF3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10833D34" w14:textId="77777777" w:rsidR="00695B4B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7478B7BF" w14:textId="15CFC065" w:rsidR="00874095" w:rsidRPr="004D2CEF" w:rsidRDefault="00874095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</w:tcPr>
          <w:p w14:paraId="6AB8E878" w14:textId="77777777" w:rsidR="006903CE" w:rsidRPr="004D2CEF" w:rsidRDefault="006903CE" w:rsidP="00690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562E01F0" w14:textId="52BB36D5" w:rsidR="00B97FF3" w:rsidRPr="004D2CEF" w:rsidRDefault="006903CE" w:rsidP="00690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1E72F6" w:rsidRPr="004D2CEF" w14:paraId="1382E3FE" w14:textId="77777777" w:rsidTr="004D2CEF">
        <w:tc>
          <w:tcPr>
            <w:tcW w:w="562" w:type="dxa"/>
          </w:tcPr>
          <w:p w14:paraId="1AD99226" w14:textId="77777777" w:rsidR="00B97FF3" w:rsidRPr="004D2CEF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27C8799F" w14:textId="765B1C45" w:rsidR="00B97FF3" w:rsidRPr="00B32FA7" w:rsidRDefault="00541CC2" w:rsidP="004D2CEF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technology of production of vegetable dishes, the influence of various factors on the structure, consistency and color of cooked vegetables.</w:t>
            </w:r>
          </w:p>
        </w:tc>
        <w:tc>
          <w:tcPr>
            <w:tcW w:w="1984" w:type="dxa"/>
          </w:tcPr>
          <w:p w14:paraId="30CEC02D" w14:textId="77777777" w:rsidR="00B97FF3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136333F0" w14:textId="77777777" w:rsidR="00695B4B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50EE9CFB" w14:textId="5FCC46F1" w:rsidR="00874095" w:rsidRPr="004D2CEF" w:rsidRDefault="00874095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</w:tcPr>
          <w:p w14:paraId="73337127" w14:textId="77777777" w:rsidR="006903CE" w:rsidRPr="004D2CEF" w:rsidRDefault="006903CE" w:rsidP="00690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6D092950" w14:textId="1788D4F7" w:rsidR="00B97FF3" w:rsidRPr="004D2CEF" w:rsidRDefault="006903CE" w:rsidP="00690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1E72F6" w:rsidRPr="004D2CEF" w14:paraId="285B0F8C" w14:textId="77777777" w:rsidTr="004D2CEF">
        <w:tc>
          <w:tcPr>
            <w:tcW w:w="562" w:type="dxa"/>
          </w:tcPr>
          <w:p w14:paraId="1F71398D" w14:textId="77777777" w:rsidR="00B97FF3" w:rsidRPr="004D2CEF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55B9AB7D" w14:textId="54015C2E" w:rsidR="00B97FF3" w:rsidRPr="00B32FA7" w:rsidRDefault="00D603E8" w:rsidP="004D2CEF">
            <w:pPr>
              <w:pStyle w:val="Tekstkomentarza1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B32FA7">
              <w:rPr>
                <w:rFonts w:ascii="Times New Roman" w:hAnsi="Times New Roman"/>
                <w:sz w:val="24"/>
                <w:szCs w:val="24"/>
                <w:lang w:val="en-US" w:eastAsia="en-US"/>
              </w:rPr>
              <w:t>The use of thickening properties of starch and other thickeners in the production of food.</w:t>
            </w:r>
          </w:p>
        </w:tc>
        <w:tc>
          <w:tcPr>
            <w:tcW w:w="1984" w:type="dxa"/>
          </w:tcPr>
          <w:p w14:paraId="42C443A9" w14:textId="77777777" w:rsidR="00B97FF3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56C11B2F" w14:textId="77777777" w:rsidR="00695B4B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4EF4CF5F" w14:textId="493CD0FC" w:rsidR="00874095" w:rsidRPr="004D2CEF" w:rsidRDefault="00874095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</w:tcPr>
          <w:p w14:paraId="775EBB81" w14:textId="77777777" w:rsidR="006903CE" w:rsidRPr="004D2CEF" w:rsidRDefault="006903CE" w:rsidP="00690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20C45E1C" w14:textId="084C316A" w:rsidR="00B97FF3" w:rsidRPr="004D2CEF" w:rsidRDefault="006903CE" w:rsidP="00690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1E72F6" w:rsidRPr="004D2CEF" w14:paraId="5BCD3CD1" w14:textId="77777777" w:rsidTr="004D2CEF">
        <w:tc>
          <w:tcPr>
            <w:tcW w:w="562" w:type="dxa"/>
          </w:tcPr>
          <w:p w14:paraId="48702A40" w14:textId="77777777" w:rsidR="00F11FDD" w:rsidRPr="004D2CEF" w:rsidRDefault="00F11FDD" w:rsidP="00F11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14:paraId="12048840" w14:textId="77777777" w:rsidR="00D603E8" w:rsidRPr="00B32FA7" w:rsidRDefault="00D603E8" w:rsidP="004D2CEF">
            <w:pPr>
              <w:pStyle w:val="Tekstkomentarza1"/>
              <w:spacing w:line="276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B32FA7">
              <w:rPr>
                <w:rFonts w:ascii="Times New Roman" w:hAnsi="Times New Roman"/>
                <w:sz w:val="24"/>
                <w:szCs w:val="24"/>
                <w:lang w:val="en-US" w:eastAsia="en-US"/>
              </w:rPr>
              <w:t>The structuring role of eggs in food preparation technology.</w:t>
            </w:r>
          </w:p>
          <w:p w14:paraId="1211C287" w14:textId="77777777" w:rsidR="00F11FDD" w:rsidRPr="00B32FA7" w:rsidRDefault="00F11FDD" w:rsidP="004D2CEF">
            <w:pPr>
              <w:spacing w:before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686CD916" w14:textId="77777777" w:rsidR="00F11FDD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76EBCD69" w14:textId="77777777" w:rsidR="00695B4B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4E607063" w14:textId="4F3435A5" w:rsidR="00874095" w:rsidRPr="004D2CEF" w:rsidRDefault="00874095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</w:tcPr>
          <w:p w14:paraId="6E105232" w14:textId="77777777" w:rsidR="006903CE" w:rsidRPr="004D2CEF" w:rsidRDefault="006903CE" w:rsidP="00690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64C45A68" w14:textId="032E4C31" w:rsidR="00F11FDD" w:rsidRPr="004D2CEF" w:rsidRDefault="006903CE" w:rsidP="00690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1E72F6" w:rsidRPr="004D2CEF" w14:paraId="6107B83D" w14:textId="77777777" w:rsidTr="004D2CEF">
        <w:tc>
          <w:tcPr>
            <w:tcW w:w="562" w:type="dxa"/>
          </w:tcPr>
          <w:p w14:paraId="6BA3137C" w14:textId="77777777" w:rsidR="00F11FDD" w:rsidRPr="004D2CEF" w:rsidRDefault="00F11FDD" w:rsidP="00F11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4395" w:type="dxa"/>
          </w:tcPr>
          <w:p w14:paraId="6A2F7C06" w14:textId="6C4E0A4F" w:rsidR="00F11FDD" w:rsidRPr="00B32FA7" w:rsidRDefault="00D603E8" w:rsidP="004D2CEF">
            <w:pPr>
              <w:pStyle w:val="Tekstkomentarza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Carcass cutting and curing of meat, the influence of various factors on the quality and yield of meat dishes.     </w:t>
            </w:r>
          </w:p>
        </w:tc>
        <w:tc>
          <w:tcPr>
            <w:tcW w:w="1984" w:type="dxa"/>
          </w:tcPr>
          <w:p w14:paraId="2135DEC6" w14:textId="77777777" w:rsidR="00F11FDD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57D6A9EC" w14:textId="77777777" w:rsidR="00695B4B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3AB5D54F" w14:textId="61419514" w:rsidR="00874095" w:rsidRPr="004D2CEF" w:rsidRDefault="00874095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</w:tcPr>
          <w:p w14:paraId="222DA960" w14:textId="77777777" w:rsidR="006903CE" w:rsidRPr="004D2CEF" w:rsidRDefault="006903CE" w:rsidP="00690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6CC51D73" w14:textId="4CC79CD8" w:rsidR="00F11FDD" w:rsidRPr="004D2CEF" w:rsidRDefault="006903CE" w:rsidP="00690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1E72F6" w:rsidRPr="004D2CEF" w14:paraId="78AFF5D1" w14:textId="77777777" w:rsidTr="004D2CEF">
        <w:tc>
          <w:tcPr>
            <w:tcW w:w="562" w:type="dxa"/>
          </w:tcPr>
          <w:p w14:paraId="0033F8EC" w14:textId="77777777" w:rsidR="00F11FDD" w:rsidRPr="004D2CEF" w:rsidRDefault="00F11FDD" w:rsidP="00F11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95" w:type="dxa"/>
          </w:tcPr>
          <w:p w14:paraId="64E11367" w14:textId="5AFCF8E4" w:rsidR="00F11FDD" w:rsidRPr="00B32FA7" w:rsidRDefault="00D603E8" w:rsidP="004D2CEF">
            <w:pPr>
              <w:spacing w:before="60"/>
              <w:ind w:left="25" w:hanging="2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Technological and nutritional aspects of the use of concentrates, technology of dietary dishes</w:t>
            </w:r>
          </w:p>
        </w:tc>
        <w:tc>
          <w:tcPr>
            <w:tcW w:w="1984" w:type="dxa"/>
          </w:tcPr>
          <w:p w14:paraId="37E1FF45" w14:textId="77777777" w:rsidR="00F11FDD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2E9A9587" w14:textId="77777777" w:rsidR="00695B4B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  <w:p w14:paraId="29B253ED" w14:textId="7B673AAD" w:rsidR="00874095" w:rsidRPr="004D2CEF" w:rsidRDefault="00874095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</w:tcPr>
          <w:p w14:paraId="20D8FA90" w14:textId="77777777" w:rsidR="006903CE" w:rsidRPr="004D2CEF" w:rsidRDefault="006903CE" w:rsidP="00690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394A767A" w14:textId="3F1135F6" w:rsidR="00F11FDD" w:rsidRPr="004D2CEF" w:rsidRDefault="006903CE" w:rsidP="00690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1E72F6" w:rsidRPr="004D2CEF" w14:paraId="56283CE0" w14:textId="77777777" w:rsidTr="004D2CEF">
        <w:tc>
          <w:tcPr>
            <w:tcW w:w="562" w:type="dxa"/>
          </w:tcPr>
          <w:p w14:paraId="1176486B" w14:textId="77777777" w:rsidR="00F11FDD" w:rsidRPr="004D2CEF" w:rsidRDefault="00F11FDD" w:rsidP="00F11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395" w:type="dxa"/>
          </w:tcPr>
          <w:p w14:paraId="01C4DD28" w14:textId="2CD272C3" w:rsidR="00F11FDD" w:rsidRPr="00B32FA7" w:rsidRDefault="00F54F54" w:rsidP="004D2CEF">
            <w:pPr>
              <w:pStyle w:val="Tekstkomentarza1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B32FA7">
              <w:rPr>
                <w:rFonts w:ascii="Times New Roman" w:hAnsi="Times New Roman"/>
                <w:sz w:val="24"/>
                <w:szCs w:val="24"/>
                <w:lang w:val="en-US" w:eastAsia="en-US"/>
              </w:rPr>
              <w:t>Occupational health and safety during the operation of machinery and equipment as well as sanitary and hygienic conditions in the plant.</w:t>
            </w:r>
          </w:p>
        </w:tc>
        <w:tc>
          <w:tcPr>
            <w:tcW w:w="1984" w:type="dxa"/>
          </w:tcPr>
          <w:p w14:paraId="1BBDB655" w14:textId="77777777" w:rsidR="00F11FDD" w:rsidRPr="004D2CEF" w:rsidRDefault="00695B4B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K_W03</w:t>
            </w:r>
          </w:p>
          <w:p w14:paraId="436EABEC" w14:textId="77777777" w:rsidR="00874095" w:rsidRPr="004D2CEF" w:rsidRDefault="00874095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7865086B" w14:textId="2823712B" w:rsidR="00874095" w:rsidRPr="004D2CEF" w:rsidRDefault="00874095" w:rsidP="0087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121" w:type="dxa"/>
          </w:tcPr>
          <w:p w14:paraId="124FFB6E" w14:textId="77777777" w:rsidR="006903CE" w:rsidRPr="004D2CEF" w:rsidRDefault="006903CE" w:rsidP="00690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5700D640" w14:textId="216D755E" w:rsidR="00F11FDD" w:rsidRPr="004D2CEF" w:rsidRDefault="006903CE" w:rsidP="00690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CEF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</w:tbl>
    <w:p w14:paraId="7E141DE7" w14:textId="77777777" w:rsidR="00695B4B" w:rsidRPr="00874095" w:rsidRDefault="00695B4B" w:rsidP="004D2CEF">
      <w:pPr>
        <w:rPr>
          <w:rFonts w:ascii="Times New Roman" w:hAnsi="Times New Roman" w:cs="Times New Roman"/>
          <w:b/>
          <w:sz w:val="24"/>
          <w:szCs w:val="24"/>
        </w:rPr>
      </w:pPr>
    </w:p>
    <w:p w14:paraId="7DEA9CD0" w14:textId="77777777" w:rsidR="00B97FF3" w:rsidRPr="00874095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095">
        <w:rPr>
          <w:rFonts w:ascii="Times New Roman" w:hAnsi="Times New Roman" w:cs="Times New Roman"/>
          <w:b/>
          <w:sz w:val="24"/>
          <w:szCs w:val="24"/>
        </w:rPr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B97FF3" w:rsidRPr="00B32FA7" w14:paraId="05468816" w14:textId="77777777" w:rsidTr="00354F4F">
        <w:tc>
          <w:tcPr>
            <w:tcW w:w="1980" w:type="dxa"/>
            <w:vAlign w:val="center"/>
          </w:tcPr>
          <w:p w14:paraId="2C8EC45C" w14:textId="77777777" w:rsidR="00B97FF3" w:rsidRPr="00874095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7C0FCD5E" w14:textId="77777777" w:rsidR="00B97FF3" w:rsidRPr="00B32FA7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DC12B6" w:rsidRPr="00874095" w14:paraId="0C5CC8A0" w14:textId="77777777" w:rsidTr="001E72F6">
        <w:trPr>
          <w:trHeight w:val="605"/>
        </w:trPr>
        <w:tc>
          <w:tcPr>
            <w:tcW w:w="1980" w:type="dxa"/>
            <w:vAlign w:val="center"/>
          </w:tcPr>
          <w:p w14:paraId="2E019BDA" w14:textId="6E735D5A" w:rsidR="00F54F54" w:rsidRPr="00874095" w:rsidRDefault="00F54F54" w:rsidP="00991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7DDF6E0F" w14:textId="58361648" w:rsidR="00B97FF3" w:rsidRPr="00874095" w:rsidRDefault="00DC12B6" w:rsidP="00991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7082" w:type="dxa"/>
            <w:vAlign w:val="center"/>
          </w:tcPr>
          <w:p w14:paraId="3CEE4283" w14:textId="03247D3E" w:rsidR="00B97FF3" w:rsidRPr="00874095" w:rsidRDefault="001E72F6" w:rsidP="00B97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Discussion, presentation</w:t>
            </w:r>
          </w:p>
          <w:p w14:paraId="7F8E2CE2" w14:textId="418A6712" w:rsidR="001E72F6" w:rsidRPr="00874095" w:rsidRDefault="001E72F6" w:rsidP="00B97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89529A" w14:textId="77777777" w:rsidR="00E30DFD" w:rsidRPr="00874095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DC12B6" w:rsidRPr="00B32FA7" w14:paraId="3BBDAF7F" w14:textId="77777777" w:rsidTr="00354F4F">
        <w:tc>
          <w:tcPr>
            <w:tcW w:w="1980" w:type="dxa"/>
            <w:vAlign w:val="center"/>
          </w:tcPr>
          <w:p w14:paraId="5532CBCA" w14:textId="77777777" w:rsidR="00E30DFD" w:rsidRPr="00874095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18C0E92A" w14:textId="77777777" w:rsidR="00E30DFD" w:rsidRPr="00B32FA7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DC12B6" w:rsidRPr="00B32FA7" w14:paraId="7964FE00" w14:textId="77777777" w:rsidTr="009914A1">
        <w:tc>
          <w:tcPr>
            <w:tcW w:w="1980" w:type="dxa"/>
            <w:vAlign w:val="center"/>
          </w:tcPr>
          <w:p w14:paraId="770280A9" w14:textId="71AC139A" w:rsidR="00C44A96" w:rsidRPr="00874095" w:rsidRDefault="00C44A96" w:rsidP="00C44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lectures, exercises,</w:t>
            </w:r>
          </w:p>
        </w:tc>
        <w:tc>
          <w:tcPr>
            <w:tcW w:w="7082" w:type="dxa"/>
            <w:vAlign w:val="center"/>
          </w:tcPr>
          <w:p w14:paraId="360ED851" w14:textId="2663041F" w:rsidR="00C44A96" w:rsidRPr="00874095" w:rsidRDefault="00DC12B6" w:rsidP="00C44A9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Active participation in classes</w:t>
            </w:r>
          </w:p>
          <w:p w14:paraId="728D7E41" w14:textId="10519F90" w:rsidR="00C44A96" w:rsidRPr="00874095" w:rsidRDefault="00DC12B6" w:rsidP="00C44A9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Preparation of the final thesis</w:t>
            </w:r>
          </w:p>
          <w:p w14:paraId="3936764B" w14:textId="7722AFC6" w:rsidR="00C44A96" w:rsidRPr="00B32FA7" w:rsidRDefault="00DC12B6" w:rsidP="00C44A9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order to take the exam, you need to pass the exercises</w:t>
            </w:r>
          </w:p>
        </w:tc>
      </w:tr>
    </w:tbl>
    <w:p w14:paraId="6E005EBD" w14:textId="77777777" w:rsidR="00DC12B6" w:rsidRPr="00B32FA7" w:rsidRDefault="00DC12B6" w:rsidP="004D2CEF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32C8E66" w14:textId="77777777" w:rsidR="002F4155" w:rsidRPr="00B32FA7" w:rsidRDefault="002F4155" w:rsidP="00E30DF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B2F7236" w14:textId="142C5103" w:rsidR="00E30DFD" w:rsidRPr="00874095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095">
        <w:rPr>
          <w:rFonts w:ascii="Times New Roman" w:hAnsi="Times New Roman" w:cs="Times New Roman"/>
          <w:b/>
          <w:sz w:val="24"/>
          <w:szCs w:val="24"/>
        </w:rPr>
        <w:t>Literature</w:t>
      </w:r>
    </w:p>
    <w:p w14:paraId="263D5D08" w14:textId="77777777" w:rsidR="00E30DFD" w:rsidRPr="00874095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  <w:r w:rsidRPr="00874095">
        <w:rPr>
          <w:rFonts w:ascii="Times New Roman" w:hAnsi="Times New Roman" w:cs="Times New Roman"/>
          <w:b/>
          <w:sz w:val="24"/>
          <w:szCs w:val="24"/>
        </w:rPr>
        <w:t>Mandatory</w:t>
      </w:r>
    </w:p>
    <w:p w14:paraId="1B26C676" w14:textId="5012ABF7" w:rsidR="009A42BD" w:rsidRPr="00B32FA7" w:rsidRDefault="00D74D97" w:rsidP="004D2CEF">
      <w:pPr>
        <w:pStyle w:val="Akapitzlist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D2CEF">
        <w:rPr>
          <w:rFonts w:ascii="Times New Roman" w:hAnsi="Times New Roman" w:cs="Times New Roman"/>
          <w:sz w:val="24"/>
          <w:szCs w:val="24"/>
        </w:rPr>
        <w:t xml:space="preserve">Czarniecka – Skubina E. Gastronomic technology. </w:t>
      </w:r>
      <w:r w:rsidRPr="00B32FA7">
        <w:rPr>
          <w:rFonts w:ascii="Times New Roman" w:hAnsi="Times New Roman" w:cs="Times New Roman"/>
          <w:sz w:val="24"/>
          <w:szCs w:val="24"/>
          <w:lang w:val="en-US"/>
        </w:rPr>
        <w:t>Warsaw University of Life Sciences Publishing House, Warsaw 2016</w:t>
      </w:r>
    </w:p>
    <w:p w14:paraId="3489B6F8" w14:textId="77777777" w:rsidR="009A42BD" w:rsidRPr="00B32FA7" w:rsidRDefault="009A42BD" w:rsidP="009A42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14:paraId="223D095C" w14:textId="77777777" w:rsidR="009A42BD" w:rsidRPr="00874095" w:rsidRDefault="009A42BD" w:rsidP="00E30DFD">
      <w:pPr>
        <w:rPr>
          <w:rFonts w:ascii="Times New Roman" w:hAnsi="Times New Roman" w:cs="Times New Roman"/>
          <w:b/>
          <w:sz w:val="24"/>
          <w:szCs w:val="24"/>
        </w:rPr>
      </w:pPr>
      <w:r w:rsidRPr="00874095">
        <w:rPr>
          <w:rFonts w:ascii="Times New Roman" w:hAnsi="Times New Roman" w:cs="Times New Roman"/>
          <w:b/>
          <w:sz w:val="24"/>
          <w:szCs w:val="24"/>
        </w:rPr>
        <w:t>Additional</w:t>
      </w:r>
    </w:p>
    <w:p w14:paraId="089D310C" w14:textId="20FA1BD2" w:rsidR="00654A60" w:rsidRPr="004D2CEF" w:rsidRDefault="00654A60" w:rsidP="004D2CEF">
      <w:pPr>
        <w:pStyle w:val="Akapitzlist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2FA7">
        <w:rPr>
          <w:rFonts w:ascii="Times New Roman" w:hAnsi="Times New Roman" w:cs="Times New Roman"/>
          <w:sz w:val="24"/>
          <w:szCs w:val="24"/>
          <w:lang w:val="en-US"/>
        </w:rPr>
        <w:t xml:space="preserve">Świderski F., Waszkiewicz-Robak B. Commodity science of processed food with elements of technology /textbook/. </w:t>
      </w:r>
      <w:r w:rsidRPr="004D2CEF">
        <w:rPr>
          <w:rFonts w:ascii="Times New Roman" w:hAnsi="Times New Roman" w:cs="Times New Roman"/>
          <w:sz w:val="24"/>
          <w:szCs w:val="24"/>
        </w:rPr>
        <w:t xml:space="preserve">Warsaw University of Life Sciences, Warsaw 2012. </w:t>
      </w:r>
    </w:p>
    <w:p w14:paraId="6CD175B1" w14:textId="7673D417" w:rsidR="00D74D97" w:rsidRPr="00B32FA7" w:rsidRDefault="00D74D97" w:rsidP="00D74D97">
      <w:pPr>
        <w:pStyle w:val="Akapitzlist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32FA7">
        <w:rPr>
          <w:rFonts w:ascii="Times New Roman" w:hAnsi="Times New Roman" w:cs="Times New Roman"/>
          <w:sz w:val="24"/>
          <w:szCs w:val="24"/>
          <w:lang w:val="en-US"/>
        </w:rPr>
        <w:t>Nowak D., Czarniecka – Skubina E. Fundamentals of food technology. Format Publishing House – AB, 2010</w:t>
      </w:r>
    </w:p>
    <w:p w14:paraId="7A7AD03B" w14:textId="77777777" w:rsidR="004D2CEF" w:rsidRPr="00B32FA7" w:rsidRDefault="004D2CEF" w:rsidP="004D2CEF">
      <w:pPr>
        <w:pStyle w:val="Akapitzlist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378B3810" w14:textId="77777777" w:rsidR="004D2CEF" w:rsidRPr="00B32FA7" w:rsidRDefault="004D2CEF" w:rsidP="004D2CEF">
      <w:pPr>
        <w:pStyle w:val="Akapitzlist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11F255ED" w14:textId="25D0F37F" w:rsidR="00147F55" w:rsidRPr="00874095" w:rsidRDefault="009A42BD" w:rsidP="002F4155">
      <w:pPr>
        <w:rPr>
          <w:rFonts w:ascii="Times New Roman" w:hAnsi="Times New Roman" w:cs="Times New Roman"/>
          <w:b/>
          <w:sz w:val="24"/>
          <w:szCs w:val="24"/>
        </w:rPr>
      </w:pPr>
      <w:r w:rsidRPr="00874095">
        <w:rPr>
          <w:rFonts w:ascii="Times New Roman" w:hAnsi="Times New Roman" w:cs="Times New Roman"/>
          <w:sz w:val="24"/>
          <w:szCs w:val="24"/>
        </w:rPr>
        <w:t xml:space="preserve">1. </w:t>
      </w:r>
      <w:r w:rsidRPr="00874095">
        <w:rPr>
          <w:rFonts w:ascii="Times New Roman" w:hAnsi="Times New Roman" w:cs="Times New Roman"/>
          <w:b/>
          <w:sz w:val="24"/>
          <w:szCs w:val="24"/>
        </w:rPr>
        <w:t>Student workload and ECTS credits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F1277" w:rsidRPr="00B32FA7" w14:paraId="4E4B3C55" w14:textId="77777777" w:rsidTr="00FC530C">
        <w:tc>
          <w:tcPr>
            <w:tcW w:w="4531" w:type="dxa"/>
            <w:vAlign w:val="center"/>
          </w:tcPr>
          <w:p w14:paraId="18D72850" w14:textId="77777777" w:rsidR="00FC530C" w:rsidRPr="00874095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113235EB" w14:textId="77777777" w:rsidR="00FC530C" w:rsidRPr="00B32FA7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9F1277" w:rsidRPr="00874095" w14:paraId="3D568B73" w14:textId="77777777" w:rsidTr="00FC530C">
        <w:tc>
          <w:tcPr>
            <w:tcW w:w="4531" w:type="dxa"/>
            <w:vAlign w:val="center"/>
          </w:tcPr>
          <w:p w14:paraId="3756590E" w14:textId="190E80F0" w:rsidR="00FC530C" w:rsidRPr="00874095" w:rsidRDefault="00C44A96" w:rsidP="00C44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4531" w:type="dxa"/>
            <w:vAlign w:val="center"/>
          </w:tcPr>
          <w:p w14:paraId="06A32F34" w14:textId="292C108B" w:rsidR="00FC530C" w:rsidRPr="00874095" w:rsidRDefault="004D2CEF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1277" w:rsidRPr="00874095" w14:paraId="5E5CC26A" w14:textId="77777777" w:rsidTr="00FC530C">
        <w:tc>
          <w:tcPr>
            <w:tcW w:w="4531" w:type="dxa"/>
            <w:vAlign w:val="center"/>
          </w:tcPr>
          <w:p w14:paraId="3C307F0A" w14:textId="2893EDE3" w:rsidR="00FC530C" w:rsidRPr="00874095" w:rsidRDefault="00C85801" w:rsidP="00912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2B866851" w14:textId="4172DC56" w:rsidR="00FC530C" w:rsidRPr="00874095" w:rsidRDefault="004D2CEF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1277" w:rsidRPr="00874095" w14:paraId="71D24E38" w14:textId="77777777" w:rsidTr="00FC530C">
        <w:tc>
          <w:tcPr>
            <w:tcW w:w="4531" w:type="dxa"/>
            <w:vAlign w:val="center"/>
          </w:tcPr>
          <w:p w14:paraId="279B584B" w14:textId="0948F4E1" w:rsidR="00C85801" w:rsidRPr="00B32FA7" w:rsidRDefault="00C85801" w:rsidP="00C858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written term paper</w:t>
            </w:r>
          </w:p>
        </w:tc>
        <w:tc>
          <w:tcPr>
            <w:tcW w:w="4531" w:type="dxa"/>
            <w:vAlign w:val="center"/>
          </w:tcPr>
          <w:p w14:paraId="0D96EB6C" w14:textId="73F6D313" w:rsidR="00C85801" w:rsidRPr="00874095" w:rsidRDefault="00C85801" w:rsidP="00C85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</w:t>
            </w: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F1277" w:rsidRPr="00874095" w14:paraId="69908ADC" w14:textId="77777777" w:rsidTr="00FC530C">
        <w:tc>
          <w:tcPr>
            <w:tcW w:w="4531" w:type="dxa"/>
            <w:vAlign w:val="center"/>
          </w:tcPr>
          <w:p w14:paraId="5316CC66" w14:textId="77777777" w:rsidR="00C85801" w:rsidRPr="00874095" w:rsidRDefault="00C85801" w:rsidP="00C858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2CAC5047" w14:textId="457C8E58" w:rsidR="00C85801" w:rsidRPr="00874095" w:rsidRDefault="004D2CEF" w:rsidP="00C85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F1277" w:rsidRPr="00874095" w14:paraId="2F24F843" w14:textId="77777777" w:rsidTr="00FC530C">
        <w:tc>
          <w:tcPr>
            <w:tcW w:w="4531" w:type="dxa"/>
            <w:vAlign w:val="center"/>
          </w:tcPr>
          <w:p w14:paraId="692BF64E" w14:textId="4F15631F" w:rsidR="00C85801" w:rsidRPr="00874095" w:rsidRDefault="00C85801" w:rsidP="00C858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Preparation for classes</w:t>
            </w:r>
          </w:p>
        </w:tc>
        <w:tc>
          <w:tcPr>
            <w:tcW w:w="4531" w:type="dxa"/>
            <w:vAlign w:val="center"/>
          </w:tcPr>
          <w:p w14:paraId="56950D1D" w14:textId="484D8637" w:rsidR="00197D58" w:rsidRPr="00874095" w:rsidRDefault="00A8325C" w:rsidP="00197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F1277" w:rsidRPr="00874095" w14:paraId="512EB75A" w14:textId="77777777" w:rsidTr="00FC530C">
        <w:tc>
          <w:tcPr>
            <w:tcW w:w="4531" w:type="dxa"/>
            <w:vAlign w:val="center"/>
          </w:tcPr>
          <w:p w14:paraId="3854FD4E" w14:textId="77777777" w:rsidR="00C85801" w:rsidRPr="00874095" w:rsidRDefault="00C85801" w:rsidP="00C858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Preparation for the exam)</w:t>
            </w:r>
          </w:p>
        </w:tc>
        <w:tc>
          <w:tcPr>
            <w:tcW w:w="4531" w:type="dxa"/>
            <w:vAlign w:val="center"/>
          </w:tcPr>
          <w:p w14:paraId="2F866072" w14:textId="345FA613" w:rsidR="00C85801" w:rsidRPr="00874095" w:rsidRDefault="009F1277" w:rsidP="00C85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F1277" w:rsidRPr="00874095" w14:paraId="1B224B0F" w14:textId="77777777" w:rsidTr="00FC530C">
        <w:tc>
          <w:tcPr>
            <w:tcW w:w="4531" w:type="dxa"/>
            <w:vAlign w:val="center"/>
          </w:tcPr>
          <w:p w14:paraId="083CCB8B" w14:textId="77777777" w:rsidR="00C85801" w:rsidRPr="00874095" w:rsidRDefault="00C85801" w:rsidP="00C858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1F5950CA" w14:textId="77777777" w:rsidR="00C85801" w:rsidRPr="00874095" w:rsidRDefault="00C85801" w:rsidP="00C858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407D1F30" w14:textId="11F11286" w:rsidR="00C85801" w:rsidRPr="00874095" w:rsidRDefault="004D2CEF" w:rsidP="00C85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9F1277" w:rsidRPr="00874095" w14:paraId="0C309ACD" w14:textId="77777777" w:rsidTr="00FC530C">
        <w:tc>
          <w:tcPr>
            <w:tcW w:w="4531" w:type="dxa"/>
            <w:vAlign w:val="center"/>
          </w:tcPr>
          <w:p w14:paraId="0DA63107" w14:textId="77777777" w:rsidR="00C85801" w:rsidRPr="00874095" w:rsidRDefault="00C85801" w:rsidP="00C858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3BB3A452" w14:textId="77777777" w:rsidR="00C85801" w:rsidRPr="00874095" w:rsidRDefault="00C85801" w:rsidP="00C858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095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75B3C244" w14:textId="0C17B178" w:rsidR="00C85801" w:rsidRPr="00874095" w:rsidRDefault="004D2CEF" w:rsidP="00C85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3FAF53C2" w14:textId="64ED933E" w:rsidR="00FC530C" w:rsidRPr="00874095" w:rsidRDefault="00FC530C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874095">
        <w:rPr>
          <w:rFonts w:ascii="Times New Roman" w:hAnsi="Times New Roman" w:cs="Times New Roman"/>
          <w:sz w:val="24"/>
          <w:szCs w:val="24"/>
        </w:rPr>
        <w:t>*one hour (lesson) means 45 minutes</w:t>
      </w:r>
    </w:p>
    <w:sectPr w:rsidR="00FC530C" w:rsidRPr="0087409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73CD8" w14:textId="77777777" w:rsidR="00F85779" w:rsidRDefault="00F85779" w:rsidP="0060182D">
      <w:pPr>
        <w:spacing w:after="0" w:line="240" w:lineRule="auto"/>
      </w:pPr>
      <w:r>
        <w:separator/>
      </w:r>
    </w:p>
  </w:endnote>
  <w:endnote w:type="continuationSeparator" w:id="0">
    <w:p w14:paraId="7BD2A538" w14:textId="77777777" w:rsidR="00F85779" w:rsidRDefault="00F85779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lue Highway">
    <w:altName w:val="Arial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9130540"/>
      <w:docPartObj>
        <w:docPartGallery w:val="Page Numbers (Bottom of Page)"/>
        <w:docPartUnique/>
      </w:docPartObj>
    </w:sdtPr>
    <w:sdtEndPr/>
    <w:sdtContent>
      <w:p w14:paraId="3190FFED" w14:textId="689949A3" w:rsidR="004D2CEF" w:rsidRDefault="004D2CE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2924E4" w14:textId="77777777" w:rsidR="004D2CEF" w:rsidRDefault="004D2C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0A5CF" w14:textId="77777777" w:rsidR="00F85779" w:rsidRDefault="00F85779" w:rsidP="0060182D">
      <w:pPr>
        <w:spacing w:after="0" w:line="240" w:lineRule="auto"/>
      </w:pPr>
      <w:r>
        <w:separator/>
      </w:r>
    </w:p>
  </w:footnote>
  <w:footnote w:type="continuationSeparator" w:id="0">
    <w:p w14:paraId="4D405C7B" w14:textId="77777777" w:rsidR="00F85779" w:rsidRDefault="00F85779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D3CF9"/>
    <w:multiLevelType w:val="hybridMultilevel"/>
    <w:tmpl w:val="A55C4052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F2D7B"/>
    <w:multiLevelType w:val="hybridMultilevel"/>
    <w:tmpl w:val="13AC0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048E4"/>
    <w:multiLevelType w:val="hybridMultilevel"/>
    <w:tmpl w:val="47701FD8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76D6F"/>
    <w:multiLevelType w:val="hybridMultilevel"/>
    <w:tmpl w:val="2604AF72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0444B"/>
    <w:multiLevelType w:val="hybridMultilevel"/>
    <w:tmpl w:val="32D8DCE6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D33F0"/>
    <w:multiLevelType w:val="hybridMultilevel"/>
    <w:tmpl w:val="041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54843"/>
    <w:multiLevelType w:val="hybridMultilevel"/>
    <w:tmpl w:val="70C22B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F20CA"/>
    <w:multiLevelType w:val="hybridMultilevel"/>
    <w:tmpl w:val="605868C2"/>
    <w:lvl w:ilvl="0" w:tplc="B8262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EC7B7C"/>
    <w:multiLevelType w:val="hybridMultilevel"/>
    <w:tmpl w:val="B60ECC34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C77EE"/>
    <w:multiLevelType w:val="hybridMultilevel"/>
    <w:tmpl w:val="7C485A10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835BA2"/>
    <w:multiLevelType w:val="hybridMultilevel"/>
    <w:tmpl w:val="1C72A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CD4616"/>
    <w:multiLevelType w:val="hybridMultilevel"/>
    <w:tmpl w:val="0AC8F902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E23618"/>
    <w:multiLevelType w:val="hybridMultilevel"/>
    <w:tmpl w:val="C4E2B796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C49B8"/>
    <w:multiLevelType w:val="hybridMultilevel"/>
    <w:tmpl w:val="DADA69FA"/>
    <w:lvl w:ilvl="0" w:tplc="1662F698">
      <w:start w:val="1"/>
      <w:numFmt w:val="bullet"/>
      <w:lvlText w:val="−"/>
      <w:lvlJc w:val="left"/>
      <w:pPr>
        <w:ind w:left="1135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4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F501B7"/>
    <w:multiLevelType w:val="hybridMultilevel"/>
    <w:tmpl w:val="E3F6F656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14"/>
  </w:num>
  <w:num w:numId="5">
    <w:abstractNumId w:val="7"/>
  </w:num>
  <w:num w:numId="6">
    <w:abstractNumId w:val="9"/>
  </w:num>
  <w:num w:numId="7">
    <w:abstractNumId w:val="15"/>
  </w:num>
  <w:num w:numId="8">
    <w:abstractNumId w:val="8"/>
  </w:num>
  <w:num w:numId="9">
    <w:abstractNumId w:val="3"/>
  </w:num>
  <w:num w:numId="10">
    <w:abstractNumId w:val="2"/>
  </w:num>
  <w:num w:numId="11">
    <w:abstractNumId w:val="4"/>
  </w:num>
  <w:num w:numId="12">
    <w:abstractNumId w:val="11"/>
  </w:num>
  <w:num w:numId="13">
    <w:abstractNumId w:val="12"/>
  </w:num>
  <w:num w:numId="14">
    <w:abstractNumId w:val="0"/>
  </w:num>
  <w:num w:numId="15">
    <w:abstractNumId w:val="6"/>
  </w:num>
  <w:num w:numId="16">
    <w:abstractNumId w:val="1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23BB8"/>
    <w:rsid w:val="000747D8"/>
    <w:rsid w:val="0008267D"/>
    <w:rsid w:val="00091AF1"/>
    <w:rsid w:val="0009258E"/>
    <w:rsid w:val="000A3FBD"/>
    <w:rsid w:val="000C6C9C"/>
    <w:rsid w:val="000D5EF1"/>
    <w:rsid w:val="000F454C"/>
    <w:rsid w:val="00103614"/>
    <w:rsid w:val="001240F1"/>
    <w:rsid w:val="00141B69"/>
    <w:rsid w:val="0014321F"/>
    <w:rsid w:val="00147F55"/>
    <w:rsid w:val="001717F0"/>
    <w:rsid w:val="00183387"/>
    <w:rsid w:val="00185417"/>
    <w:rsid w:val="00197D58"/>
    <w:rsid w:val="001B17E4"/>
    <w:rsid w:val="001E72F6"/>
    <w:rsid w:val="001F5037"/>
    <w:rsid w:val="00242F14"/>
    <w:rsid w:val="0025384F"/>
    <w:rsid w:val="00281D17"/>
    <w:rsid w:val="002B0CDF"/>
    <w:rsid w:val="002B560D"/>
    <w:rsid w:val="002D0CAA"/>
    <w:rsid w:val="002D73F6"/>
    <w:rsid w:val="002F4155"/>
    <w:rsid w:val="002F4C48"/>
    <w:rsid w:val="00300891"/>
    <w:rsid w:val="00340BF4"/>
    <w:rsid w:val="00354F4F"/>
    <w:rsid w:val="003A153A"/>
    <w:rsid w:val="003B0C44"/>
    <w:rsid w:val="003E2A79"/>
    <w:rsid w:val="003F3AA0"/>
    <w:rsid w:val="00402282"/>
    <w:rsid w:val="0042358D"/>
    <w:rsid w:val="0043416E"/>
    <w:rsid w:val="00440B66"/>
    <w:rsid w:val="0047572A"/>
    <w:rsid w:val="004912BF"/>
    <w:rsid w:val="004A3038"/>
    <w:rsid w:val="004B15D6"/>
    <w:rsid w:val="004B23C1"/>
    <w:rsid w:val="004B6EC1"/>
    <w:rsid w:val="004C2EAE"/>
    <w:rsid w:val="004C54C5"/>
    <w:rsid w:val="004C69E6"/>
    <w:rsid w:val="004D2CEF"/>
    <w:rsid w:val="00541CC2"/>
    <w:rsid w:val="00545FD4"/>
    <w:rsid w:val="005853CE"/>
    <w:rsid w:val="005F6B5A"/>
    <w:rsid w:val="00600B84"/>
    <w:rsid w:val="0060182D"/>
    <w:rsid w:val="0063288C"/>
    <w:rsid w:val="00644AED"/>
    <w:rsid w:val="00654A60"/>
    <w:rsid w:val="00683BAE"/>
    <w:rsid w:val="00687B46"/>
    <w:rsid w:val="00687B4B"/>
    <w:rsid w:val="006903CE"/>
    <w:rsid w:val="00695B4B"/>
    <w:rsid w:val="006A7050"/>
    <w:rsid w:val="006E2397"/>
    <w:rsid w:val="006F2E18"/>
    <w:rsid w:val="00700E69"/>
    <w:rsid w:val="00722E5D"/>
    <w:rsid w:val="00725E11"/>
    <w:rsid w:val="00742F3D"/>
    <w:rsid w:val="007617CA"/>
    <w:rsid w:val="007971BA"/>
    <w:rsid w:val="007B06AC"/>
    <w:rsid w:val="007C0C5C"/>
    <w:rsid w:val="007C19B2"/>
    <w:rsid w:val="007D31A1"/>
    <w:rsid w:val="0080298E"/>
    <w:rsid w:val="00832E52"/>
    <w:rsid w:val="0084083C"/>
    <w:rsid w:val="008738D2"/>
    <w:rsid w:val="00874095"/>
    <w:rsid w:val="008874DF"/>
    <w:rsid w:val="008A1799"/>
    <w:rsid w:val="008B2BBF"/>
    <w:rsid w:val="008E1248"/>
    <w:rsid w:val="008E31C9"/>
    <w:rsid w:val="00912E69"/>
    <w:rsid w:val="009343AE"/>
    <w:rsid w:val="0093620C"/>
    <w:rsid w:val="009809F5"/>
    <w:rsid w:val="009914A1"/>
    <w:rsid w:val="00997D06"/>
    <w:rsid w:val="009A42BD"/>
    <w:rsid w:val="009D42EC"/>
    <w:rsid w:val="009E107C"/>
    <w:rsid w:val="009F1277"/>
    <w:rsid w:val="00A56E45"/>
    <w:rsid w:val="00A61002"/>
    <w:rsid w:val="00A8325C"/>
    <w:rsid w:val="00AA3D52"/>
    <w:rsid w:val="00AC6975"/>
    <w:rsid w:val="00AD1FF3"/>
    <w:rsid w:val="00AE39F2"/>
    <w:rsid w:val="00AF54A3"/>
    <w:rsid w:val="00B14F8F"/>
    <w:rsid w:val="00B32FA7"/>
    <w:rsid w:val="00B71418"/>
    <w:rsid w:val="00B77084"/>
    <w:rsid w:val="00B970CD"/>
    <w:rsid w:val="00B97FF3"/>
    <w:rsid w:val="00BC5CAE"/>
    <w:rsid w:val="00BF3327"/>
    <w:rsid w:val="00C12746"/>
    <w:rsid w:val="00C221CB"/>
    <w:rsid w:val="00C412E1"/>
    <w:rsid w:val="00C44A96"/>
    <w:rsid w:val="00C53497"/>
    <w:rsid w:val="00C535A7"/>
    <w:rsid w:val="00C63878"/>
    <w:rsid w:val="00C74835"/>
    <w:rsid w:val="00C85801"/>
    <w:rsid w:val="00C9301B"/>
    <w:rsid w:val="00D417F0"/>
    <w:rsid w:val="00D5567A"/>
    <w:rsid w:val="00D603E8"/>
    <w:rsid w:val="00D627D2"/>
    <w:rsid w:val="00D72DAA"/>
    <w:rsid w:val="00D74D97"/>
    <w:rsid w:val="00D762DD"/>
    <w:rsid w:val="00DB4827"/>
    <w:rsid w:val="00DC025D"/>
    <w:rsid w:val="00DC12B6"/>
    <w:rsid w:val="00DC3CB7"/>
    <w:rsid w:val="00DF3DC7"/>
    <w:rsid w:val="00E30DFD"/>
    <w:rsid w:val="00E44338"/>
    <w:rsid w:val="00E50503"/>
    <w:rsid w:val="00E67323"/>
    <w:rsid w:val="00E8735B"/>
    <w:rsid w:val="00ED4FF7"/>
    <w:rsid w:val="00EE53C2"/>
    <w:rsid w:val="00EE610E"/>
    <w:rsid w:val="00F11FDD"/>
    <w:rsid w:val="00F262DB"/>
    <w:rsid w:val="00F54F54"/>
    <w:rsid w:val="00F81950"/>
    <w:rsid w:val="00F85338"/>
    <w:rsid w:val="00F85779"/>
    <w:rsid w:val="00F87015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17211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4B15D6"/>
    <w:pPr>
      <w:autoSpaceDE w:val="0"/>
      <w:autoSpaceDN w:val="0"/>
      <w:adjustRightInd w:val="0"/>
      <w:spacing w:after="120" w:line="360" w:lineRule="auto"/>
      <w:ind w:left="283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B15D6"/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B15D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B15D6"/>
  </w:style>
  <w:style w:type="paragraph" w:customStyle="1" w:styleId="Tekstkomentarza1">
    <w:name w:val="Tekst komentarza1"/>
    <w:basedOn w:val="Normalny"/>
    <w:rsid w:val="001240F1"/>
    <w:pPr>
      <w:suppressAutoHyphens/>
      <w:spacing w:after="0" w:line="240" w:lineRule="auto"/>
    </w:pPr>
    <w:rPr>
      <w:rFonts w:ascii="Blue Highway" w:eastAsia="Calibri" w:hAnsi="Blue Highway" w:cs="Times New Roman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B32F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797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2024-01-13T02:16:00Z</dcterms:created>
  <dcterms:modified xsi:type="dcterms:W3CDTF">2024-03-27T11:51:00Z</dcterms:modified>
</cp:coreProperties>
</file>